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853"/>
        <w:tblW w:w="10314" w:type="dxa"/>
        <w:tblLook w:val="04A0" w:firstRow="1" w:lastRow="0" w:firstColumn="1" w:lastColumn="0" w:noHBand="0" w:noVBand="1"/>
      </w:tblPr>
      <w:tblGrid>
        <w:gridCol w:w="4503"/>
        <w:gridCol w:w="2192"/>
        <w:gridCol w:w="1767"/>
        <w:gridCol w:w="1852"/>
      </w:tblGrid>
      <w:tr w:rsidR="008E6AA0" w:rsidRPr="00F252D5" w:rsidTr="00824A6E">
        <w:trPr>
          <w:trHeight w:val="557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AA0" w:rsidRPr="00F252D5" w:rsidRDefault="008E6AA0" w:rsidP="008E6AA0">
            <w:pPr>
              <w:ind w:firstLine="39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8E6AA0" w:rsidRPr="00F252D5" w:rsidRDefault="008E6AA0" w:rsidP="008E6AA0">
            <w:pPr>
              <w:ind w:firstLine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F2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Порядку </w:t>
            </w: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</w:t>
            </w:r>
            <w:proofErr w:type="gramEnd"/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 УП «БЕЛЛЕСЭКСПОРТ»</w:t>
            </w:r>
          </w:p>
          <w:p w:rsidR="008E6AA0" w:rsidRPr="00F252D5" w:rsidRDefault="008E6AA0" w:rsidP="008E6AA0">
            <w:pPr>
              <w:ind w:firstLine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>заявок на перевозку продукции деревообработки</w:t>
            </w:r>
          </w:p>
          <w:p w:rsidR="008E6AA0" w:rsidRPr="00F252D5" w:rsidRDefault="008E6AA0" w:rsidP="008E6AA0">
            <w:pPr>
              <w:ind w:firstLine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252D5">
              <w:rPr>
                <w:rFonts w:ascii="Times New Roman" w:hAnsi="Times New Roman" w:cs="Times New Roman"/>
                <w:sz w:val="24"/>
                <w:szCs w:val="24"/>
              </w:rPr>
              <w:t>контейнерах  железнодорожным</w:t>
            </w:r>
            <w:proofErr w:type="gramEnd"/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 общего</w:t>
            </w:r>
          </w:p>
          <w:p w:rsidR="008E6AA0" w:rsidRPr="00F252D5" w:rsidRDefault="008E6AA0" w:rsidP="008E6AA0">
            <w:pPr>
              <w:ind w:firstLine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>пользования Китайскую Народную Республику</w:t>
            </w:r>
          </w:p>
          <w:p w:rsidR="008E6AA0" w:rsidRPr="00F252D5" w:rsidRDefault="008E6AA0" w:rsidP="008E6AA0">
            <w:pPr>
              <w:ind w:firstLine="453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E6AA0" w:rsidRPr="00F252D5" w:rsidRDefault="008E6AA0" w:rsidP="008E6AA0">
            <w:pPr>
              <w:ind w:firstLine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>УП «БЕЛЛЕСЭКСПОРТ»</w:t>
            </w:r>
          </w:p>
          <w:p w:rsidR="008E6AA0" w:rsidRPr="00F252D5" w:rsidRDefault="008E6AA0" w:rsidP="008E6AA0">
            <w:pPr>
              <w:ind w:firstLine="4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F252D5">
                <w:rPr>
                  <w:rStyle w:val="a3"/>
                  <w:b/>
                  <w:sz w:val="24"/>
                  <w:szCs w:val="24"/>
                  <w:lang w:val="en-US"/>
                </w:rPr>
                <w:t>logistics</w:t>
              </w:r>
              <w:r w:rsidRPr="00F252D5">
                <w:rPr>
                  <w:rStyle w:val="a3"/>
                  <w:b/>
                  <w:sz w:val="24"/>
                  <w:szCs w:val="24"/>
                </w:rPr>
                <w:t>@</w:t>
              </w:r>
              <w:proofErr w:type="spellStart"/>
              <w:r w:rsidRPr="00F252D5">
                <w:rPr>
                  <w:rStyle w:val="a3"/>
                  <w:b/>
                  <w:sz w:val="24"/>
                  <w:szCs w:val="24"/>
                  <w:lang w:val="en-US"/>
                </w:rPr>
                <w:t>bellesexport</w:t>
              </w:r>
              <w:proofErr w:type="spellEnd"/>
              <w:r w:rsidRPr="00F252D5">
                <w:rPr>
                  <w:rStyle w:val="a3"/>
                  <w:b/>
                  <w:sz w:val="24"/>
                  <w:szCs w:val="24"/>
                </w:rPr>
                <w:t>.</w:t>
              </w:r>
              <w:r w:rsidRPr="00F252D5">
                <w:rPr>
                  <w:rStyle w:val="a3"/>
                  <w:b/>
                  <w:sz w:val="24"/>
                  <w:szCs w:val="24"/>
                  <w:lang w:val="en-US"/>
                </w:rPr>
                <w:t>by</w:t>
              </w:r>
            </w:hyperlink>
          </w:p>
          <w:p w:rsidR="008E6AA0" w:rsidRPr="00F252D5" w:rsidRDefault="008E6AA0" w:rsidP="008E6AA0">
            <w:pPr>
              <w:ind w:firstLine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для согласования заявок на перевозку </w:t>
            </w:r>
          </w:p>
          <w:p w:rsidR="008E6AA0" w:rsidRPr="00F252D5" w:rsidRDefault="008E6AA0" w:rsidP="008E6AA0">
            <w:pPr>
              <w:ind w:firstLine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деревообработки </w:t>
            </w:r>
          </w:p>
          <w:p w:rsidR="008E6AA0" w:rsidRPr="00F252D5" w:rsidRDefault="008E6AA0" w:rsidP="008E6AA0">
            <w:pPr>
              <w:ind w:firstLine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>в контейнерах железнодорожным</w:t>
            </w:r>
          </w:p>
          <w:p w:rsidR="008E6AA0" w:rsidRPr="00F252D5" w:rsidRDefault="008E6AA0" w:rsidP="008E6AA0">
            <w:pPr>
              <w:ind w:firstLine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транспортом общего пользования </w:t>
            </w:r>
          </w:p>
          <w:p w:rsidR="008E6AA0" w:rsidRPr="00F252D5" w:rsidRDefault="008E6AA0" w:rsidP="008E6AA0">
            <w:pPr>
              <w:ind w:firstLine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>в Китайскую Народную Республику</w:t>
            </w:r>
          </w:p>
          <w:p w:rsidR="008E6AA0" w:rsidRPr="00F252D5" w:rsidRDefault="008E6AA0" w:rsidP="008E6AA0">
            <w:pPr>
              <w:ind w:firstLine="453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6AA0" w:rsidRPr="00F252D5" w:rsidTr="00824A6E">
        <w:trPr>
          <w:trHeight w:val="557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AA0" w:rsidRPr="00F252D5" w:rsidRDefault="008E6AA0" w:rsidP="008E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учёта </w:t>
            </w:r>
            <w:proofErr w:type="gramStart"/>
            <w:r w:rsidRPr="00F252D5">
              <w:rPr>
                <w:rFonts w:ascii="Times New Roman" w:hAnsi="Times New Roman" w:cs="Times New Roman"/>
                <w:sz w:val="24"/>
                <w:szCs w:val="24"/>
              </w:rPr>
              <w:t>производителя  продукции</w:t>
            </w:r>
            <w:proofErr w:type="gramEnd"/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 деревообработки</w:t>
            </w:r>
          </w:p>
          <w:p w:rsidR="008E6AA0" w:rsidRPr="00F252D5" w:rsidRDefault="008E6AA0" w:rsidP="008E6A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состоянию на «___» ___________ 2024</w:t>
            </w:r>
          </w:p>
          <w:p w:rsidR="008E6AA0" w:rsidRPr="00F252D5" w:rsidRDefault="008E6AA0" w:rsidP="008E6A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A0" w:rsidRPr="00F252D5" w:rsidTr="00824A6E">
        <w:trPr>
          <w:trHeight w:val="557"/>
        </w:trPr>
        <w:tc>
          <w:tcPr>
            <w:tcW w:w="4503" w:type="dxa"/>
            <w:tcBorders>
              <w:top w:val="single" w:sz="4" w:space="0" w:color="auto"/>
            </w:tcBorders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rPr>
          <w:trHeight w:val="554"/>
        </w:trPr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rPr>
          <w:trHeight w:val="279"/>
        </w:trPr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УНП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rPr>
          <w:trHeight w:val="568"/>
        </w:trPr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 </w:t>
            </w: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(индекс, страна, город, улица, дом, офис)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адрес </w:t>
            </w: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(индекс, страна, город, улица, дом, офис)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c>
          <w:tcPr>
            <w:tcW w:w="4503" w:type="dxa"/>
            <w:vMerge w:val="restart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2192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767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52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52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8E6AA0" w:rsidRPr="00F252D5" w:rsidTr="00824A6E">
        <w:tc>
          <w:tcPr>
            <w:tcW w:w="4503" w:type="dxa"/>
            <w:vMerge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производства</w:t>
            </w: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страна, город, улица, дом, офис) (если несколько, то адрес каждого из производств)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производственного оборудования </w:t>
            </w: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основания владения: собственное, арендованное, в лизинге, иное)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  <w:p w:rsidR="008E6AA0" w:rsidRPr="00F252D5" w:rsidRDefault="008E6AA0" w:rsidP="008E6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Модель</w:t>
            </w:r>
          </w:p>
          <w:p w:rsidR="008E6AA0" w:rsidRPr="00F252D5" w:rsidRDefault="008E6AA0" w:rsidP="008E6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Производитель</w:t>
            </w:r>
          </w:p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Год выпуска</w:t>
            </w:r>
          </w:p>
        </w:tc>
      </w:tr>
      <w:tr w:rsidR="008E6AA0" w:rsidRPr="00F252D5" w:rsidTr="00824A6E"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объём приобретённого сырья/готовой продукции деревообработки (м3) в текущем году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Ориентировочный месячный объём производства продукции деревообработки (код ТН ВЭД </w:t>
            </w:r>
            <w:r w:rsidRPr="00F2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>ЕАЭС) (м3)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(сертификаты) собственного производства 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№                                    дата выдачи</w:t>
            </w:r>
          </w:p>
          <w:p w:rsidR="008E6AA0" w:rsidRPr="00F252D5" w:rsidRDefault="008E6AA0" w:rsidP="008E6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сроком до </w:t>
            </w:r>
          </w:p>
        </w:tc>
      </w:tr>
      <w:tr w:rsidR="008E6AA0" w:rsidRPr="00F252D5" w:rsidTr="00824A6E"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Списочная численность работников юридического лица 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A0" w:rsidRPr="00F252D5" w:rsidTr="00824A6E">
        <w:trPr>
          <w:trHeight w:val="397"/>
        </w:trPr>
        <w:tc>
          <w:tcPr>
            <w:tcW w:w="4503" w:type="dxa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  <w:r w:rsidRPr="00F252D5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5811" w:type="dxa"/>
            <w:gridSpan w:val="3"/>
          </w:tcPr>
          <w:p w:rsidR="008E6AA0" w:rsidRPr="00F252D5" w:rsidRDefault="008E6AA0" w:rsidP="008E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AA0" w:rsidRPr="00F252D5" w:rsidRDefault="008E6AA0" w:rsidP="008E6AA0">
      <w:pPr>
        <w:spacing w:line="240" w:lineRule="auto"/>
        <w:jc w:val="both"/>
        <w:rPr>
          <w:sz w:val="12"/>
          <w:szCs w:val="12"/>
        </w:rPr>
      </w:pPr>
    </w:p>
    <w:p w:rsidR="008E6AA0" w:rsidRPr="008E6AA0" w:rsidRDefault="008E6AA0" w:rsidP="008E6AA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6AA0">
        <w:rPr>
          <w:rFonts w:ascii="Times New Roman" w:hAnsi="Times New Roman" w:cs="Times New Roman"/>
          <w:color w:val="FF0000"/>
          <w:sz w:val="16"/>
          <w:szCs w:val="16"/>
        </w:rPr>
        <w:t>Приложение (перечислить с указанием количества листов):</w:t>
      </w:r>
      <w:r w:rsidRPr="008E6AA0">
        <w:rPr>
          <w:rFonts w:ascii="Times New Roman" w:hAnsi="Times New Roman" w:cs="Times New Roman"/>
          <w:sz w:val="16"/>
          <w:szCs w:val="16"/>
        </w:rPr>
        <w:t xml:space="preserve"> документы, подтверждающие статус грузоотправителя заявленной к перевозке </w:t>
      </w:r>
      <w:proofErr w:type="spellStart"/>
      <w:r w:rsidRPr="008E6AA0">
        <w:rPr>
          <w:rFonts w:ascii="Times New Roman" w:hAnsi="Times New Roman" w:cs="Times New Roman"/>
          <w:sz w:val="16"/>
          <w:szCs w:val="16"/>
        </w:rPr>
        <w:t>лесопродукции</w:t>
      </w:r>
      <w:proofErr w:type="spellEnd"/>
      <w:r w:rsidRPr="008E6AA0">
        <w:rPr>
          <w:rFonts w:ascii="Times New Roman" w:hAnsi="Times New Roman" w:cs="Times New Roman"/>
          <w:sz w:val="16"/>
          <w:szCs w:val="16"/>
        </w:rPr>
        <w:t xml:space="preserve"> (производитель/экспедитор/поставщик; при этом в отношении Экспедитора статус его Клиента: производитель/поставщик), копии действующих договоров (поставки, транспортной экспедиции и др.), документы, подтверждающие наличие готовых к отгрузке грузов (товаросопроводительные документы, гарантийные письма и др.).</w:t>
      </w:r>
    </w:p>
    <w:p w:rsidR="008E6AA0" w:rsidRPr="008E6AA0" w:rsidRDefault="008E6AA0" w:rsidP="008E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Должность руководителя</w:t>
      </w:r>
      <w:r w:rsidRPr="008E6AA0">
        <w:rPr>
          <w:rFonts w:ascii="Times New Roman" w:hAnsi="Times New Roman" w:cs="Times New Roman"/>
          <w:sz w:val="24"/>
          <w:szCs w:val="24"/>
        </w:rPr>
        <w:tab/>
      </w:r>
      <w:r w:rsidRPr="008E6AA0">
        <w:rPr>
          <w:rFonts w:ascii="Times New Roman" w:hAnsi="Times New Roman" w:cs="Times New Roman"/>
          <w:sz w:val="24"/>
          <w:szCs w:val="24"/>
        </w:rPr>
        <w:tab/>
      </w:r>
      <w:r w:rsidRPr="008E6AA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8E6AA0">
        <w:rPr>
          <w:rFonts w:ascii="Times New Roman" w:hAnsi="Times New Roman" w:cs="Times New Roman"/>
          <w:sz w:val="24"/>
          <w:szCs w:val="24"/>
        </w:rPr>
        <w:tab/>
      </w:r>
      <w:r w:rsidRPr="008E6AA0">
        <w:rPr>
          <w:rFonts w:ascii="Times New Roman" w:hAnsi="Times New Roman" w:cs="Times New Roman"/>
          <w:sz w:val="24"/>
          <w:szCs w:val="24"/>
        </w:rPr>
        <w:tab/>
      </w:r>
      <w:r w:rsidRPr="008E6AA0">
        <w:rPr>
          <w:rFonts w:ascii="Times New Roman" w:hAnsi="Times New Roman" w:cs="Times New Roman"/>
          <w:sz w:val="24"/>
          <w:szCs w:val="24"/>
        </w:rPr>
        <w:tab/>
        <w:t>инициалы, фамилия</w:t>
      </w:r>
    </w:p>
    <w:p w:rsidR="00D97888" w:rsidRPr="008E6AA0" w:rsidRDefault="008E6AA0" w:rsidP="008E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AA0">
        <w:rPr>
          <w:rFonts w:ascii="Times New Roman" w:hAnsi="Times New Roman" w:cs="Times New Roman"/>
          <w:sz w:val="24"/>
          <w:szCs w:val="24"/>
        </w:rPr>
        <w:t>мп</w:t>
      </w:r>
      <w:bookmarkStart w:id="0" w:name="_GoBack"/>
      <w:bookmarkEnd w:id="0"/>
      <w:proofErr w:type="spellEnd"/>
    </w:p>
    <w:sectPr w:rsidR="00D97888" w:rsidRPr="008E6AA0" w:rsidSect="007B1282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EE"/>
    <w:rsid w:val="000570EE"/>
    <w:rsid w:val="008E6AA0"/>
    <w:rsid w:val="00D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154"/>
  <w15:chartTrackingRefBased/>
  <w15:docId w15:val="{9B2F0350-F06B-4176-9C87-E64F9CCA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A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E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stics@bellesexpor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Пышный Леонид Владимирович</dc:creator>
  <cp:keywords/>
  <dc:description/>
  <cp:lastModifiedBy>Пышный Леонид Владимирович</cp:lastModifiedBy>
  <cp:revision>2</cp:revision>
  <dcterms:created xsi:type="dcterms:W3CDTF">2023-12-29T14:11:00Z</dcterms:created>
  <dcterms:modified xsi:type="dcterms:W3CDTF">2023-12-29T14:12:00Z</dcterms:modified>
</cp:coreProperties>
</file>